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Pr="00C76ABD" w:rsidRDefault="00DB1B00">
      <w:pPr>
        <w:rPr>
          <w:b/>
        </w:rPr>
      </w:pPr>
      <w:proofErr w:type="gramStart"/>
      <w:r w:rsidRPr="00C76ABD">
        <w:rPr>
          <w:b/>
        </w:rPr>
        <w:t>Резултати колоквијума - Методика васпитно-образовног рада 1, 10.12.2020.</w:t>
      </w:r>
      <w:proofErr w:type="gramEnd"/>
    </w:p>
    <w:tbl>
      <w:tblPr>
        <w:tblW w:w="5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86"/>
        <w:gridCol w:w="1538"/>
        <w:gridCol w:w="3424"/>
      </w:tblGrid>
      <w:tr w:rsidR="00DB1B00" w:rsidRPr="005963D1" w:rsidTr="00C76ABD">
        <w:trPr>
          <w:trHeight w:val="264"/>
          <w:tblHeader/>
        </w:trPr>
        <w:tc>
          <w:tcPr>
            <w:tcW w:w="68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5963D1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153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963D1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342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963D1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  <w:r>
              <w:rPr>
                <w:rFonts w:ascii="Times New Roman" w:eastAsia="Times New Roman" w:hAnsi="Times New Roman"/>
                <w:b/>
                <w:bCs/>
                <w:lang w:val="sr-Cyrl-CS"/>
              </w:rPr>
              <w:t>- број поена</w:t>
            </w:r>
          </w:p>
        </w:tc>
      </w:tr>
      <w:tr w:rsidR="00DB1B00" w:rsidRPr="00DB1B00" w:rsidTr="00C76ABD">
        <w:trPr>
          <w:trHeight w:val="264"/>
          <w:tblHeader/>
        </w:trPr>
        <w:tc>
          <w:tcPr>
            <w:tcW w:w="686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538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3424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DB1B00" w:rsidRPr="005963D1" w:rsidTr="00C76ABD">
        <w:trPr>
          <w:cantSplit/>
          <w:trHeight w:val="230"/>
          <w:tblHeader/>
        </w:trPr>
        <w:tc>
          <w:tcPr>
            <w:tcW w:w="686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538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3424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DB1B00" w:rsidRPr="005963D1" w:rsidTr="00C76ABD">
        <w:trPr>
          <w:cantSplit/>
          <w:trHeight w:val="570"/>
          <w:tblHeader/>
        </w:trPr>
        <w:tc>
          <w:tcPr>
            <w:tcW w:w="686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538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342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DB1B00" w:rsidRPr="005963D1" w:rsidRDefault="00DB1B00" w:rsidP="00DF64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b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Аћимовић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sr-Latn-CS"/>
              </w:rPr>
              <w:t>- 5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81004-I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Беговић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 11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81040-I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Глигоријевић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Миљана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- 3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81007-I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Декић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Данијела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- 7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Деспот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- 16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6.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81036-I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Димитријевић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- 20+3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Браво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7.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81005-I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Динчић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Андрија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- 9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8.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81011-I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Јанковић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Ања</w:t>
            </w:r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-17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9.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81010-I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Јовановић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радио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10.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81016-I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Јовановић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Катарина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81050-I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Јовановић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Радоје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- 6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81030-I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Јоксимовић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Наталија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13.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81047-I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Југовић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- 10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14.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Крстић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Татијана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15.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81008-I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Лазић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Јелена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Лепо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16.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Максимовић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Кристина</w:t>
            </w:r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lastRenderedPageBreak/>
              <w:t>Лепо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lastRenderedPageBreak/>
              <w:t>17.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81039-I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Андријана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18.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81020-I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Каја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81027-I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Кристина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20.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81013-I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- 7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81002-I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Миладиновић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Катарина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- 20+2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Браво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81037-I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Миленковић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Мартина</w:t>
            </w:r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-0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23.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81014-I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Милојић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Теодора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- 11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24.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81091-I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Милојковић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Емилија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- 17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25.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81022-I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Милосављевић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- 15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26.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Милошевић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- 16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27.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81045-I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Милошевић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- 2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28.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81034-I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Милутиновић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- 10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29.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81041-I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Мирчић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Сандра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30.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81019-I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Митић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- 14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Митић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Д.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- 7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DB1B00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lastRenderedPageBreak/>
              <w:t>32.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81059-I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Митић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Миња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33.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81021-I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Ненадовић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Тијана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- 12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34.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81070-I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Николић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Јован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- 20+1,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Браво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35.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81048-I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Николић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Милан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радио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36.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81065-I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Павловић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- 5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37.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81043-I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Паунковић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Маја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- 5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38.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81006-I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Перић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- 18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39.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81033-I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Петровић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Бојана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Лепо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40.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81025-I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Петровић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Кристина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- 20+2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Браво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2003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Петровић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Милена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81089-I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Пешић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Стефан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радио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43.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Радојковић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Јелена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- 12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44.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81058-I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Радосављевић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Милена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- 2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45.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81062-I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Рајић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Анђела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- 3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46.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81077-I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Рајковић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Невена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47.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81079-I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Савић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Наташа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- 4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48.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81024-I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Симић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Анастасија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- 14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49.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81067-I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Стаменковић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Александра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lastRenderedPageBreak/>
              <w:t>50.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81082-I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Стаменковић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Зорана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81078-I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Станковић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Анастасија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81095-I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Станојевић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Емилија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мије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53.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81066-I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Станчић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Јелена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- 5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54.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81054-I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Стевановић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Јована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- 9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55.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81093-I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Стојановић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Гордана</w:t>
            </w:r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-13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Pr="00090724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56.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81051-I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Стојановић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Јана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- 13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57.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81072-I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Стојановски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Милица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- 14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27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58.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81068-I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Стојковић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Андријана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није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радила</w:t>
            </w:r>
            <w:proofErr w:type="spellEnd"/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35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59.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81083-I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Токић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Иван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- 4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35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60.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81056-I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Токић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Теодора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- 17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35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61.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81088-I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Тркуља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</w:t>
            </w: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Марко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- 20+2 </w:t>
            </w:r>
            <w:proofErr w:type="spellStart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Браво</w:t>
            </w:r>
            <w:proofErr w:type="spellEnd"/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!</w:t>
            </w:r>
          </w:p>
        </w:tc>
      </w:tr>
      <w:tr w:rsidR="00DB1B00" w:rsidRPr="002442C2" w:rsidTr="00C76ABD">
        <w:trPr>
          <w:trHeight w:val="340"/>
        </w:trPr>
        <w:tc>
          <w:tcPr>
            <w:tcW w:w="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B1B00" w:rsidRDefault="00DB1B00" w:rsidP="00DF6424">
            <w:pPr>
              <w:spacing w:after="0"/>
              <w:ind w:right="35"/>
              <w:jc w:val="right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62.</w:t>
            </w:r>
          </w:p>
        </w:tc>
        <w:tc>
          <w:tcPr>
            <w:tcW w:w="1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2442C2" w:rsidRDefault="00DB1B00" w:rsidP="00D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r w:rsidRPr="002442C2">
              <w:rPr>
                <w:rFonts w:ascii="Times New Roman" w:eastAsia="Times New Roman" w:hAnsi="Times New Roman"/>
                <w:color w:val="000000"/>
                <w:lang w:eastAsia="sr-Latn-CS"/>
              </w:rPr>
              <w:t>81075-I</w:t>
            </w:r>
          </w:p>
        </w:tc>
        <w:tc>
          <w:tcPr>
            <w:tcW w:w="34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DB1B00" w:rsidRPr="001C464F" w:rsidRDefault="00DB1B00" w:rsidP="00DF642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sr-Latn-CS"/>
              </w:rPr>
            </w:pPr>
            <w:proofErr w:type="spellStart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>Цветковић</w:t>
            </w:r>
            <w:proofErr w:type="spellEnd"/>
            <w:r w:rsidRPr="00DB1B00">
              <w:rPr>
                <w:rFonts w:ascii="Times New Roman" w:eastAsia="Times New Roman" w:hAnsi="Times New Roman"/>
                <w:color w:val="000000"/>
                <w:lang w:eastAsia="sr-Latn-CS"/>
              </w:rPr>
              <w:t xml:space="preserve"> Јована</w:t>
            </w:r>
            <w:r w:rsidR="001C464F">
              <w:rPr>
                <w:rFonts w:ascii="Times New Roman" w:eastAsia="Times New Roman" w:hAnsi="Times New Roman"/>
                <w:color w:val="000000"/>
                <w:lang w:eastAsia="sr-Latn-CS"/>
              </w:rPr>
              <w:t>-1</w:t>
            </w:r>
          </w:p>
        </w:tc>
      </w:tr>
    </w:tbl>
    <w:p w:rsidR="001C464F" w:rsidRDefault="001C464F"/>
    <w:p w:rsidR="001C464F" w:rsidRDefault="001C464F">
      <w:r>
        <w:t>Студенти могу прегледати оцењене колоквијуме 17.12.2020., од 10,00 до 13,оо у Одсеку (амфитеатар, приземље).</w:t>
      </w:r>
    </w:p>
    <w:p w:rsidR="00DB1B00" w:rsidRPr="00DB1B00" w:rsidRDefault="001C464F">
      <w:r>
        <w:t>У Алексинцу, 11.12.2020.                                                                                                         др Весна Краварушић</w:t>
      </w:r>
    </w:p>
    <w:sectPr w:rsidR="00DB1B00" w:rsidRPr="00DB1B00" w:rsidSect="00DB1B00">
      <w:pgSz w:w="16839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1B00"/>
    <w:rsid w:val="0004332D"/>
    <w:rsid w:val="000C2146"/>
    <w:rsid w:val="00173DB7"/>
    <w:rsid w:val="0017543F"/>
    <w:rsid w:val="001C464F"/>
    <w:rsid w:val="00753666"/>
    <w:rsid w:val="00C76ABD"/>
    <w:rsid w:val="00DB1B00"/>
    <w:rsid w:val="00D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2020-12-11T19:39:00Z</dcterms:created>
  <dcterms:modified xsi:type="dcterms:W3CDTF">2020-12-11T19:52:00Z</dcterms:modified>
</cp:coreProperties>
</file>